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EDDCCB"/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sz w:val="2"/>
          <w:szCs w:val="2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-101103</wp:posOffset>
            </wp:positionH>
            <wp:positionV relativeFrom="page">
              <wp:posOffset>-180974</wp:posOffset>
            </wp:positionV>
            <wp:extent cx="7806829" cy="1099661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32" l="0" r="0" t="32"/>
                    <a:stretch>
                      <a:fillRect/>
                    </a:stretch>
                  </pic:blipFill>
                  <pic:spPr>
                    <a:xfrm>
                      <a:off x="0" y="0"/>
                      <a:ext cx="7806829" cy="109966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6"/>
        <w:gridCol w:w="9170"/>
        <w:gridCol w:w="720"/>
        <w:tblGridChange w:id="0">
          <w:tblGrid>
            <w:gridCol w:w="576"/>
            <w:gridCol w:w="9170"/>
            <w:gridCol w:w="720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a38c75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38c75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8f5f2" w:space="0" w:sz="8" w:val="single"/>
              <w:left w:color="f8f5f2" w:space="0" w:sz="8" w:val="single"/>
              <w:bottom w:color="f8f5f2" w:space="0" w:sz="8" w:val="single"/>
              <w:right w:color="f8f5f2" w:space="0" w:sz="8" w:val="single"/>
            </w:tcBorders>
            <w:shd w:fill="f8f5f2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